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0A" w:rsidRDefault="00172DA0" w:rsidP="00172DA0">
      <w:pPr>
        <w:pStyle w:val="Heading1"/>
        <w:rPr>
          <w:color w:val="auto"/>
        </w:rPr>
      </w:pPr>
      <w:r w:rsidRPr="00172DA0">
        <w:rPr>
          <w:color w:val="auto"/>
        </w:rPr>
        <w:t>Jan’s Potato Soup</w:t>
      </w:r>
    </w:p>
    <w:p w:rsidR="00172DA0" w:rsidRDefault="00172DA0" w:rsidP="00172DA0"/>
    <w:p w:rsidR="00172DA0" w:rsidRDefault="00172DA0" w:rsidP="00172DA0">
      <w:r>
        <w:t xml:space="preserve">In approximately </w:t>
      </w:r>
      <w:r w:rsidR="00732728">
        <w:t>4cups of water, start boiling one</w:t>
      </w:r>
      <w:r>
        <w:t xml:space="preserve"> 5lb bag of</w:t>
      </w:r>
      <w:r w:rsidR="00732728">
        <w:t xml:space="preserve"> cubed</w:t>
      </w:r>
      <w:r>
        <w:t xml:space="preserve"> red or white potatoes. </w:t>
      </w:r>
    </w:p>
    <w:p w:rsidR="00172DA0" w:rsidRDefault="00172DA0" w:rsidP="00172DA0">
      <w:r>
        <w:t>Add ½ stalk of celery</w:t>
      </w:r>
    </w:p>
    <w:p w:rsidR="00172DA0" w:rsidRDefault="00172DA0" w:rsidP="00172DA0">
      <w:r>
        <w:t xml:space="preserve">1 small </w:t>
      </w:r>
      <w:proofErr w:type="gramStart"/>
      <w:r>
        <w:t>onion,</w:t>
      </w:r>
      <w:proofErr w:type="gramEnd"/>
      <w:r>
        <w:t xml:space="preserve"> or 2 leeks</w:t>
      </w:r>
    </w:p>
    <w:p w:rsidR="00172DA0" w:rsidRDefault="00172DA0" w:rsidP="00172DA0">
      <w:r>
        <w:t>Once potatoes and veggies are tender, add 1 box of Gluten Free Mini Gnocchi</w:t>
      </w:r>
      <w:r w:rsidR="00732728">
        <w:t xml:space="preserve"> (optional)</w:t>
      </w:r>
      <w:r>
        <w:t>, as soon as Gnocchi rises to the top (about 2min.), turn off heat.</w:t>
      </w:r>
    </w:p>
    <w:p w:rsidR="00172DA0" w:rsidRDefault="00172DA0" w:rsidP="00172DA0">
      <w:r>
        <w:t>And season</w:t>
      </w:r>
      <w:r w:rsidR="00732728">
        <w:t>ing</w:t>
      </w:r>
      <w:r>
        <w:t xml:space="preserve"> to taste: salt, pepper, Italian seasoning…</w:t>
      </w:r>
    </w:p>
    <w:p w:rsidR="00732728" w:rsidRDefault="00732728" w:rsidP="00172DA0"/>
    <w:p w:rsidR="00732728" w:rsidRDefault="00732728" w:rsidP="00172DA0">
      <w:r>
        <w:t>Other ideas to add</w:t>
      </w:r>
      <w:bookmarkStart w:id="0" w:name="_GoBack"/>
      <w:bookmarkEnd w:id="0"/>
      <w:r>
        <w:t xml:space="preserve"> in:</w:t>
      </w:r>
    </w:p>
    <w:p w:rsidR="00732728" w:rsidRPr="00172DA0" w:rsidRDefault="00732728" w:rsidP="00172DA0">
      <w:r>
        <w:t>Frozen peas, corn, mixed veggies</w:t>
      </w:r>
    </w:p>
    <w:sectPr w:rsidR="00732728" w:rsidRPr="00172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0"/>
    <w:rsid w:val="00172DA0"/>
    <w:rsid w:val="0029410A"/>
    <w:rsid w:val="007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DrRhoades</dc:creator>
  <cp:lastModifiedBy>DrRhoades</cp:lastModifiedBy>
  <cp:revision>1</cp:revision>
  <cp:lastPrinted>2018-08-09T16:08:00Z</cp:lastPrinted>
  <dcterms:created xsi:type="dcterms:W3CDTF">2018-08-09T15:31:00Z</dcterms:created>
  <dcterms:modified xsi:type="dcterms:W3CDTF">2018-08-09T16:09:00Z</dcterms:modified>
</cp:coreProperties>
</file>